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723CDD">
        <w:rPr>
          <w:rFonts w:ascii="Times New Roman" w:hAnsi="Times New Roman" w:cs="Times New Roman"/>
          <w:b/>
          <w:i/>
          <w:sz w:val="40"/>
          <w:szCs w:val="24"/>
          <w:u w:val="single"/>
        </w:rPr>
        <w:t>25.09-29</w:t>
      </w:r>
      <w:r w:rsidR="00E27BFD">
        <w:rPr>
          <w:rFonts w:ascii="Times New Roman" w:hAnsi="Times New Roman" w:cs="Times New Roman"/>
          <w:b/>
          <w:i/>
          <w:sz w:val="40"/>
          <w:szCs w:val="24"/>
          <w:u w:val="single"/>
        </w:rPr>
        <w:t>.09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Y="3133"/>
        <w:tblW w:w="13767" w:type="dxa"/>
        <w:tblLook w:val="04A0" w:firstRow="1" w:lastRow="0" w:firstColumn="1" w:lastColumn="0" w:noHBand="0" w:noVBand="1"/>
      </w:tblPr>
      <w:tblGrid>
        <w:gridCol w:w="1925"/>
        <w:gridCol w:w="3553"/>
        <w:gridCol w:w="4885"/>
        <w:gridCol w:w="3404"/>
      </w:tblGrid>
      <w:tr w:rsidR="005D59C9" w:rsidTr="008A4393">
        <w:trPr>
          <w:trHeight w:val="32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E922B0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5D59C9" w:rsidRPr="00036B00" w:rsidTr="008A4393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5D59C9" w:rsidRPr="00036B00" w:rsidRDefault="00723CDD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6F4D2D">
              <w:rPr>
                <w:rFonts w:ascii="Times New Roman" w:hAnsi="Times New Roman" w:cs="Times New Roman"/>
                <w:b/>
              </w:rPr>
              <w:t>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3" w:rsidRPr="00036B00" w:rsidRDefault="006367C3" w:rsidP="008A4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4202" w:rsidRPr="00036B00" w:rsidRDefault="00723CD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Bela sezamova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 w:rsidR="00EC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perutninska pleskavica</w:t>
            </w:r>
            <w:r w:rsidR="00166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C6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solata, zeliščni čaj z limono, belo grozdje</w:t>
            </w:r>
          </w:p>
          <w:p w:rsidR="005B0AAD" w:rsidRPr="00036B00" w:rsidRDefault="005B0AA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723CD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Pašta fižol</w:t>
            </w:r>
            <w:r w:rsidR="00166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zelena solata s koruzo</w:t>
            </w:r>
            <w:r w:rsidR="008C6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domači skutin</w:t>
            </w:r>
            <w:r w:rsidR="00166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kolač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723CDD" w:rsidRDefault="00723CDD" w:rsidP="008C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sliva (ringlo)</w:t>
            </w:r>
          </w:p>
        </w:tc>
      </w:tr>
      <w:tr w:rsidR="005D59C9" w:rsidRPr="00036B00" w:rsidTr="008A4393">
        <w:trPr>
          <w:trHeight w:val="11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5D59C9" w:rsidRPr="00036B00" w:rsidRDefault="00723CDD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124E6B" w:rsidRPr="00036B00">
              <w:rPr>
                <w:rFonts w:ascii="Times New Roman" w:hAnsi="Times New Roman" w:cs="Times New Roman"/>
                <w:b/>
              </w:rPr>
              <w:t>.</w:t>
            </w:r>
            <w:r w:rsidR="006F4D2D">
              <w:rPr>
                <w:rFonts w:ascii="Times New Roman" w:hAnsi="Times New Roman" w:cs="Times New Roman"/>
                <w:b/>
              </w:rPr>
              <w:t xml:space="preserve">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2" w:rsidRPr="00036B00" w:rsidRDefault="00154202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02" w:rsidRDefault="00723CD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Carski praženec s suhim sadjem</w:t>
            </w:r>
            <w:r w:rsidR="006F4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kakav</w:t>
            </w:r>
            <w:r w:rsidR="006F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="006F0343" w:rsidRPr="006F034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mlekom</w:t>
            </w:r>
            <w:r w:rsidR="006A511D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A511D" w:rsidRPr="00036B0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033B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jabolko</w:t>
            </w:r>
          </w:p>
          <w:p w:rsidR="008A4393" w:rsidRPr="00036B00" w:rsidRDefault="008A4393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AA" w:rsidRPr="00036B00" w:rsidRDefault="004B20A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6F0343" w:rsidP="006F0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kostna juha z zakuho, svinjska pečenka</w:t>
            </w:r>
            <w:r w:rsidR="005D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C6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riž z zelenjavo, mešana zelena solata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6F0343" w:rsidP="00261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4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BIO jogurt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koščki ananasa</w:t>
            </w:r>
          </w:p>
        </w:tc>
      </w:tr>
      <w:tr w:rsidR="005D59C9" w:rsidRPr="00036B00" w:rsidTr="008A4393">
        <w:trPr>
          <w:trHeight w:val="130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5D59C9" w:rsidRPr="00036B00" w:rsidRDefault="00723CDD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6F4D2D">
              <w:rPr>
                <w:rFonts w:ascii="Times New Roman" w:hAnsi="Times New Roman" w:cs="Times New Roman"/>
                <w:b/>
              </w:rPr>
              <w:t>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360" w:rsidRPr="00036B00" w:rsidRDefault="006F0343" w:rsidP="00C80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Polbeli kruh</w:t>
            </w:r>
            <w:r w:rsidR="00C80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šunka</w:t>
            </w:r>
            <w:r w:rsidR="00CB4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ovoju</w:t>
            </w:r>
            <w:r w:rsidR="00D0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B4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paprika, sadni čaj z limono, </w:t>
            </w:r>
            <w:r w:rsidR="00D0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C" w:rsidRPr="00036B00" w:rsidRDefault="00826F9C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C3" w:rsidRPr="00036B00" w:rsidRDefault="00D02D5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Goveja juha z rezanci</w:t>
            </w:r>
            <w:r w:rsidR="00CB4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piščančji trakci v zelenjavni omaki</w:t>
            </w:r>
            <w:r w:rsidR="007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B4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njoki,</w:t>
            </w:r>
            <w:r w:rsidR="007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4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paradižnikova solata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E1" w:rsidRDefault="002614E1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033B7F" w:rsidP="002614E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Domača</w:t>
            </w:r>
            <w:r w:rsidR="00CB4191">
              <w:rPr>
                <w:rFonts w:ascii="Times New Roman" w:hAnsi="Times New Roman" w:cs="Times New Roman"/>
                <w:sz w:val="24"/>
                <w:szCs w:val="24"/>
              </w:rPr>
              <w:t xml:space="preserve"> mak</w:t>
            </w:r>
            <w:bookmarkStart w:id="0" w:name="_GoBack"/>
            <w:bookmarkEnd w:id="0"/>
            <w:r w:rsidR="00CB4191">
              <w:rPr>
                <w:rFonts w:ascii="Times New Roman" w:hAnsi="Times New Roman" w:cs="Times New Roman"/>
                <w:sz w:val="24"/>
                <w:szCs w:val="24"/>
              </w:rPr>
              <w:t>ova pogača, ohlajen čaj</w:t>
            </w:r>
          </w:p>
        </w:tc>
      </w:tr>
      <w:tr w:rsidR="005D59C9" w:rsidRPr="00036B00" w:rsidTr="008A4393">
        <w:trPr>
          <w:trHeight w:val="112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5D59C9" w:rsidRPr="00036B00" w:rsidRDefault="00723CDD" w:rsidP="00EF2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6F4D2D">
              <w:rPr>
                <w:rFonts w:ascii="Times New Roman" w:hAnsi="Times New Roman" w:cs="Times New Roman"/>
                <w:b/>
              </w:rPr>
              <w:t>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4" w:rsidRPr="00036B00" w:rsidRDefault="00C800C4" w:rsidP="00A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A4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311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Sirova štručka, čaj z medom, </w:t>
            </w:r>
            <w:r w:rsidR="0031180E" w:rsidRPr="00033B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036B00" w:rsidRDefault="005D4012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00" w:rsidRDefault="0031180E" w:rsidP="003304E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Bučna juha, piščančja rolada z zeliščnim maslom</w:t>
            </w:r>
            <w:r w:rsidR="005F7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pečen krompir z zelenjavo, kumarična solata</w:t>
            </w:r>
          </w:p>
          <w:p w:rsidR="00182F66" w:rsidRPr="003304EF" w:rsidRDefault="00182F66" w:rsidP="003304E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6" w:rsidRPr="00036B00" w:rsidRDefault="003A4FD6" w:rsidP="002614E1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31180E" w:rsidP="00A40BD2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 w:rsidR="002614E1" w:rsidRPr="00261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F2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</w:tc>
      </w:tr>
      <w:tr w:rsidR="005D59C9" w:rsidRPr="00036B00" w:rsidTr="008A4393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5D59C9" w:rsidRPr="00036B00" w:rsidRDefault="00723CDD" w:rsidP="00EF2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E27BFD" w:rsidRPr="00036B00">
              <w:rPr>
                <w:rFonts w:ascii="Times New Roman" w:hAnsi="Times New Roman" w:cs="Times New Roman"/>
                <w:b/>
              </w:rPr>
              <w:t>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9" w:rsidRPr="00036B00" w:rsidRDefault="00C57399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9C9" w:rsidRPr="00036B00" w:rsidRDefault="00EF2480" w:rsidP="0029429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="0027244A" w:rsidRPr="009A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pašteta brez aditivov, kisle kumarice, zeliščni čaj z limono, sliva (ringlo)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12" w:rsidRPr="00036B00" w:rsidRDefault="00EF2480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Pohorski lonec</w:t>
            </w:r>
            <w:r w:rsidR="00182F66">
              <w:rPr>
                <w:rFonts w:ascii="Times New Roman" w:hAnsi="Times New Roman" w:cs="Times New Roman"/>
                <w:sz w:val="24"/>
                <w:szCs w:val="24"/>
              </w:rPr>
              <w:t>, rdeča pesa v solati, domače sadno pecivo</w:t>
            </w:r>
          </w:p>
          <w:p w:rsidR="00FE5947" w:rsidRPr="00036B00" w:rsidRDefault="00FE5947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E" w:rsidRDefault="007A256E" w:rsidP="007A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EF2480" w:rsidP="007A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Rižev vafelj, </w:t>
            </w:r>
            <w:r w:rsidRPr="00EF24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BIO </w:t>
            </w:r>
            <w:proofErr w:type="spellStart"/>
            <w:r w:rsidRPr="00EF24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vanilijevo</w:t>
            </w:r>
            <w:proofErr w:type="spellEnd"/>
            <w:r w:rsidRPr="00EF248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mleko</w:t>
            </w:r>
          </w:p>
        </w:tc>
      </w:tr>
    </w:tbl>
    <w:p w:rsidR="00FF05D6" w:rsidRPr="00033B7F" w:rsidRDefault="00EF2680" w:rsidP="00033B7F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38500" cy="1619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182F6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182F66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182F66">
              <w:rPr>
                <w:rFonts w:ascii="Times New Roman" w:hAnsi="Times New Roman" w:cs="Times New Roman"/>
              </w:rPr>
              <w:t>bombetka</w:t>
            </w:r>
            <w:proofErr w:type="spellEnd"/>
            <w:r w:rsidR="00182F66">
              <w:rPr>
                <w:rFonts w:ascii="Times New Roman" w:hAnsi="Times New Roman" w:cs="Times New Roman"/>
              </w:rPr>
              <w:t>, BG pleskavica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 BG kolač</w:t>
            </w:r>
            <w:r w:rsidR="00C800C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ost</w:t>
            </w:r>
            <w:r w:rsidR="00C800C4">
              <w:rPr>
                <w:rFonts w:ascii="Times New Roman" w:hAnsi="Times New Roman" w:cs="Times New Roman"/>
              </w:rPr>
              <w:t>ala živila brez sledov glutena</w:t>
            </w:r>
            <w:r w:rsidR="00182F66">
              <w:rPr>
                <w:rFonts w:ascii="Times New Roman" w:hAnsi="Times New Roman" w:cs="Times New Roman"/>
              </w:rPr>
              <w:t>, BG testenine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182F66">
              <w:rPr>
                <w:rFonts w:ascii="Times New Roman" w:hAnsi="Times New Roman" w:cs="Times New Roman"/>
              </w:rPr>
              <w:t xml:space="preserve">G </w:t>
            </w:r>
            <w:proofErr w:type="spellStart"/>
            <w:r w:rsidR="00182F66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82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2F66">
              <w:rPr>
                <w:rFonts w:ascii="Times New Roman" w:hAnsi="Times New Roman" w:cs="Times New Roman"/>
              </w:rPr>
              <w:t>Grisini</w:t>
            </w:r>
            <w:proofErr w:type="spellEnd"/>
            <w:r w:rsidR="00182F66">
              <w:rPr>
                <w:rFonts w:ascii="Times New Roman" w:hAnsi="Times New Roman" w:cs="Times New Roman"/>
              </w:rPr>
              <w:t xml:space="preserve"> brez sledov mleka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182F6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1FA">
              <w:rPr>
                <w:rFonts w:ascii="Times New Roman" w:hAnsi="Times New Roman" w:cs="Times New Roman"/>
              </w:rPr>
              <w:t xml:space="preserve"> </w:t>
            </w:r>
            <w:r w:rsidR="00033B7F">
              <w:rPr>
                <w:rFonts w:ascii="Times New Roman" w:hAnsi="Times New Roman" w:cs="Times New Roman"/>
              </w:rPr>
              <w:t>BG moko</w:t>
            </w:r>
            <w:r w:rsidR="00AB5D0B">
              <w:rPr>
                <w:rFonts w:ascii="Times New Roman" w:hAnsi="Times New Roman" w:cs="Times New Roman"/>
              </w:rPr>
              <w:t>, ž</w:t>
            </w:r>
            <w:r w:rsidR="00A041FA">
              <w:rPr>
                <w:rFonts w:ascii="Times New Roman" w:hAnsi="Times New Roman" w:cs="Times New Roman"/>
              </w:rPr>
              <w:t>ivila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033B7F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033B7F">
              <w:rPr>
                <w:rFonts w:ascii="Times New Roman" w:hAnsi="Times New Roman" w:cs="Times New Roman"/>
              </w:rPr>
              <w:t>, z riževim napitkom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033B7F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182F6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AB5D0B">
              <w:rPr>
                <w:rFonts w:ascii="Times New Roman" w:hAnsi="Times New Roman" w:cs="Times New Roman"/>
              </w:rPr>
              <w:t xml:space="preserve">: </w:t>
            </w:r>
            <w:r w:rsidR="00033B7F">
              <w:rPr>
                <w:rFonts w:ascii="Times New Roman" w:hAnsi="Times New Roman" w:cs="Times New Roman"/>
              </w:rPr>
              <w:t>BG kruh</w:t>
            </w:r>
            <w:r w:rsidR="00AB5D0B" w:rsidRPr="00AB5D0B">
              <w:rPr>
                <w:rFonts w:ascii="Times New Roman" w:hAnsi="Times New Roman" w:cs="Times New Roman"/>
              </w:rPr>
              <w:t xml:space="preserve">, </w:t>
            </w:r>
            <w:r w:rsidR="00033B7F">
              <w:rPr>
                <w:rFonts w:ascii="Times New Roman" w:hAnsi="Times New Roman" w:cs="Times New Roman"/>
              </w:rPr>
              <w:t xml:space="preserve">ostala </w:t>
            </w:r>
            <w:r w:rsidR="00AB5D0B" w:rsidRPr="00AB5D0B">
              <w:rPr>
                <w:rFonts w:ascii="Times New Roman" w:hAnsi="Times New Roman" w:cs="Times New Roman"/>
              </w:rPr>
              <w:t>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AB5D0B">
              <w:rPr>
                <w:rFonts w:ascii="Times New Roman" w:hAnsi="Times New Roman" w:cs="Times New Roman"/>
              </w:rPr>
              <w:t>, BG rezanci</w:t>
            </w:r>
            <w:r w:rsidR="00033B7F">
              <w:rPr>
                <w:rFonts w:ascii="Times New Roman" w:hAnsi="Times New Roman" w:cs="Times New Roman"/>
              </w:rPr>
              <w:t>, BG njoki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33B7F">
              <w:rPr>
                <w:rFonts w:ascii="Times New Roman" w:hAnsi="Times New Roman" w:cs="Times New Roman"/>
              </w:rPr>
              <w:t>BG pogača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033B7F">
              <w:rPr>
                <w:rFonts w:ascii="Times New Roman" w:hAnsi="Times New Roman" w:cs="Times New Roman"/>
              </w:rPr>
              <w:t>, brez dodane smetane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33B7F">
              <w:rPr>
                <w:rFonts w:ascii="Times New Roman" w:hAnsi="Times New Roman" w:cs="Times New Roman"/>
              </w:rPr>
              <w:t>Pogača brez dodanega mleka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182F6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033B7F">
              <w:rPr>
                <w:rFonts w:ascii="Times New Roman" w:hAnsi="Times New Roman" w:cs="Times New Roman"/>
              </w:rPr>
              <w:t>štručka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Pr="007845FC">
              <w:rPr>
                <w:rFonts w:ascii="Times New Roman" w:hAnsi="Times New Roman" w:cs="Times New Roman"/>
              </w:rPr>
              <w:t>Brez dodane moke</w:t>
            </w:r>
            <w:r w:rsidR="006A6BE3">
              <w:rPr>
                <w:rFonts w:ascii="Times New Roman" w:hAnsi="Times New Roman" w:cs="Times New Roman"/>
              </w:rPr>
              <w:t xml:space="preserve">, </w:t>
            </w:r>
            <w:r w:rsidR="00033B7F">
              <w:rPr>
                <w:rFonts w:ascii="Times New Roman" w:hAnsi="Times New Roman" w:cs="Times New Roman"/>
              </w:rPr>
              <w:t xml:space="preserve">ostala živila brez sledov glutena </w:t>
            </w:r>
          </w:p>
          <w:p w:rsidR="00033B7F" w:rsidRDefault="00033B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33B7F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033B7F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33B7F">
              <w:rPr>
                <w:rFonts w:ascii="Times New Roman" w:hAnsi="Times New Roman" w:cs="Times New Roman"/>
              </w:rPr>
              <w:t>: Štručka brez sira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33B7F">
              <w:rPr>
                <w:rFonts w:ascii="Times New Roman" w:hAnsi="Times New Roman" w:cs="Times New Roman"/>
              </w:rPr>
              <w:t>v mleka in laktoze, brez masla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22132" w:rsidRPr="00822132">
              <w:rPr>
                <w:rFonts w:ascii="Times New Roman" w:hAnsi="Times New Roman" w:cs="Times New Roman"/>
              </w:rPr>
              <w:t>Bombetka</w:t>
            </w:r>
            <w:proofErr w:type="spellEnd"/>
            <w:r w:rsidR="00822132" w:rsidRPr="00822132">
              <w:rPr>
                <w:rFonts w:ascii="Times New Roman" w:hAnsi="Times New Roman" w:cs="Times New Roman"/>
              </w:rPr>
              <w:t xml:space="preserve"> brez sledov mleka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182F6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22132">
              <w:rPr>
                <w:rFonts w:ascii="Times New Roman" w:hAnsi="Times New Roman" w:cs="Times New Roman"/>
              </w:rPr>
              <w:t>BG kruh, pašteta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822132">
              <w:rPr>
                <w:rFonts w:ascii="Times New Roman" w:hAnsi="Times New Roman" w:cs="Times New Roman"/>
              </w:rPr>
              <w:t>, BG pecivo</w:t>
            </w:r>
          </w:p>
          <w:p w:rsidR="00822132" w:rsidRDefault="00822132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22132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22132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</w:p>
          <w:p w:rsidR="00822132" w:rsidRDefault="00822132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22132">
              <w:rPr>
                <w:rFonts w:ascii="Times New Roman" w:hAnsi="Times New Roman" w:cs="Times New Roman"/>
              </w:rPr>
              <w:t>leka in laktoze, pecivo brez dodanega mleka</w:t>
            </w: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Brez sledov mleka in laktoze</w:t>
            </w:r>
            <w:r w:rsidR="00822132">
              <w:rPr>
                <w:rFonts w:ascii="Times New Roman" w:hAnsi="Times New Roman" w:cs="Times New Roman"/>
              </w:rPr>
              <w:t>, rižev napitek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116A"/>
    <w:rsid w:val="00024CF9"/>
    <w:rsid w:val="00033B7F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49E0"/>
    <w:rsid w:val="006E4DEC"/>
    <w:rsid w:val="006E7035"/>
    <w:rsid w:val="006F0343"/>
    <w:rsid w:val="006F0FB9"/>
    <w:rsid w:val="006F1793"/>
    <w:rsid w:val="006F2CE2"/>
    <w:rsid w:val="006F3E76"/>
    <w:rsid w:val="006F4CCE"/>
    <w:rsid w:val="006F4D2D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E368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7F195A-F5B3-4A88-BE3A-D5556B27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5</cp:revision>
  <cp:lastPrinted>2023-09-12T09:13:00Z</cp:lastPrinted>
  <dcterms:created xsi:type="dcterms:W3CDTF">2023-09-19T10:35:00Z</dcterms:created>
  <dcterms:modified xsi:type="dcterms:W3CDTF">2023-09-19T10:35:00Z</dcterms:modified>
</cp:coreProperties>
</file>